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63" w:rsidRDefault="00373263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63" w:rsidRPr="002D3C9E" w:rsidRDefault="00373263" w:rsidP="003732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C9E">
        <w:rPr>
          <w:rFonts w:ascii="Times New Roman" w:hAnsi="Times New Roman" w:cs="Times New Roman"/>
          <w:sz w:val="24"/>
          <w:szCs w:val="24"/>
          <w:lang w:val="tt-RU"/>
        </w:rPr>
        <w:t>МУН</w:t>
      </w:r>
      <w:r w:rsidRPr="002D3C9E">
        <w:rPr>
          <w:rFonts w:ascii="Times New Roman" w:hAnsi="Times New Roman" w:cs="Times New Roman"/>
          <w:sz w:val="24"/>
          <w:szCs w:val="24"/>
        </w:rPr>
        <w:t>ИЦИПАЛЬНОЕ БЮДЖЕТНОЕ ОБЩЕОБРАЗОВАТЕЛЬНОЕ УЧРЕЖДЕНИЕ</w:t>
      </w:r>
    </w:p>
    <w:p w:rsidR="00373263" w:rsidRPr="0037021A" w:rsidRDefault="00271BF9" w:rsidP="003732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431DD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№22</w:t>
      </w:r>
      <w:r w:rsidR="000431DD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 –</w:t>
      </w:r>
      <w:r w:rsidR="002D3C9E">
        <w:rPr>
          <w:rFonts w:ascii="Times New Roman" w:hAnsi="Times New Roman" w:cs="Times New Roman"/>
          <w:sz w:val="28"/>
          <w:szCs w:val="28"/>
        </w:rPr>
        <w:t xml:space="preserve"> Центр образования</w:t>
      </w:r>
      <w:r w:rsidR="00373263" w:rsidRPr="0037021A">
        <w:rPr>
          <w:rFonts w:ascii="Times New Roman" w:hAnsi="Times New Roman" w:cs="Times New Roman"/>
          <w:sz w:val="28"/>
          <w:szCs w:val="28"/>
        </w:rPr>
        <w:t>»</w:t>
      </w:r>
    </w:p>
    <w:p w:rsidR="00373263" w:rsidRPr="0037021A" w:rsidRDefault="00373263" w:rsidP="003732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7021A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373263" w:rsidRDefault="00373263" w:rsidP="003702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C9E" w:rsidRDefault="002D3C9E" w:rsidP="003702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369"/>
        <w:gridCol w:w="3792"/>
      </w:tblGrid>
      <w:tr w:rsidR="00373263" w:rsidRPr="002D3C9E" w:rsidTr="00F24C1B">
        <w:tc>
          <w:tcPr>
            <w:tcW w:w="4853" w:type="dxa"/>
            <w:hideMark/>
          </w:tcPr>
          <w:p w:rsidR="002D3C9E" w:rsidRPr="002D3C9E" w:rsidRDefault="00373263" w:rsidP="002D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373263" w:rsidRDefault="00373263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D3C9E"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МО </w:t>
            </w: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5F35AD">
              <w:rPr>
                <w:rFonts w:ascii="Times New Roman" w:hAnsi="Times New Roman" w:cs="Times New Roman"/>
                <w:sz w:val="24"/>
                <w:szCs w:val="24"/>
              </w:rPr>
              <w:t xml:space="preserve">елей </w:t>
            </w:r>
          </w:p>
          <w:p w:rsidR="002E0D14" w:rsidRDefault="007F1A82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  <w:p w:rsidR="002E0D14" w:rsidRDefault="00271BF9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F1A8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373263" w:rsidRPr="002D3C9E" w:rsidRDefault="007F1A82" w:rsidP="002D3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7F97">
              <w:rPr>
                <w:rFonts w:ascii="Times New Roman" w:hAnsi="Times New Roman" w:cs="Times New Roman"/>
                <w:sz w:val="24"/>
                <w:szCs w:val="24"/>
              </w:rPr>
              <w:t xml:space="preserve"> 27.08</w:t>
            </w:r>
            <w:r w:rsidR="002E0D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06F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853" w:type="dxa"/>
            <w:hideMark/>
          </w:tcPr>
          <w:p w:rsidR="00373263" w:rsidRPr="002D3C9E" w:rsidRDefault="00373263" w:rsidP="00F2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hideMark/>
          </w:tcPr>
          <w:p w:rsidR="002D3C9E" w:rsidRDefault="00373263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D3C9E" w:rsidRDefault="002D3C9E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37021A" w:rsidRPr="002D3C9E" w:rsidRDefault="0037021A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№22 - ЦО</w:t>
            </w:r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3263" w:rsidRPr="002D3C9E" w:rsidRDefault="002D0141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>Г.З.Коптелова</w:t>
            </w:r>
            <w:proofErr w:type="spellEnd"/>
          </w:p>
          <w:p w:rsidR="00373263" w:rsidRPr="002D3C9E" w:rsidRDefault="002D0141" w:rsidP="002D3C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</w:t>
            </w:r>
            <w:r w:rsidR="00D606F5">
              <w:rPr>
                <w:rFonts w:ascii="Times New Roman" w:hAnsi="Times New Roman" w:cs="Times New Roman"/>
                <w:sz w:val="24"/>
                <w:szCs w:val="24"/>
              </w:rPr>
              <w:t>от 27.08. 2022</w:t>
            </w:r>
            <w:r w:rsidR="00373263" w:rsidRPr="002D3C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263" w:rsidRPr="0042157D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157D">
        <w:rPr>
          <w:rFonts w:ascii="Times New Roman" w:hAnsi="Times New Roman" w:cs="Times New Roman"/>
          <w:b/>
          <w:sz w:val="40"/>
          <w:szCs w:val="40"/>
        </w:rPr>
        <w:t>Общий годовой план работы школы</w:t>
      </w:r>
    </w:p>
    <w:p w:rsidR="00373263" w:rsidRPr="0042157D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157D">
        <w:rPr>
          <w:rFonts w:ascii="Times New Roman" w:hAnsi="Times New Roman" w:cs="Times New Roman"/>
          <w:b/>
          <w:sz w:val="40"/>
          <w:szCs w:val="40"/>
        </w:rPr>
        <w:t>по физической культуре</w:t>
      </w:r>
    </w:p>
    <w:p w:rsidR="00373263" w:rsidRPr="0042157D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63" w:rsidRPr="0042157D" w:rsidRDefault="00D606F5" w:rsidP="003732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2022</w:t>
      </w:r>
      <w:r w:rsidR="00657F9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71BF9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</w:rPr>
        <w:t xml:space="preserve"> 2023</w:t>
      </w:r>
      <w:r w:rsidR="00373263" w:rsidRPr="0042157D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373263" w:rsidRDefault="00373263" w:rsidP="0037326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373263" w:rsidRDefault="00373263" w:rsidP="00373263"/>
    <w:p w:rsidR="002D3C9E" w:rsidRDefault="002D3C9E" w:rsidP="00373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D73" w:rsidRDefault="00B3030E" w:rsidP="00043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2022</w:t>
      </w:r>
      <w:r w:rsidR="00373263" w:rsidRPr="0042157D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373263" w:rsidRPr="00E85D73" w:rsidRDefault="00373263" w:rsidP="00E85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5A">
        <w:rPr>
          <w:rFonts w:ascii="Times New Roman" w:hAnsi="Times New Roman" w:cs="Times New Roman"/>
          <w:b/>
          <w:sz w:val="32"/>
          <w:szCs w:val="32"/>
        </w:rPr>
        <w:lastRenderedPageBreak/>
        <w:t>Физическая культура</w:t>
      </w:r>
    </w:p>
    <w:p w:rsidR="00373263" w:rsidRDefault="00373263" w:rsidP="003732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75A">
        <w:rPr>
          <w:rFonts w:ascii="Times New Roman" w:hAnsi="Times New Roman" w:cs="Times New Roman"/>
          <w:b/>
          <w:sz w:val="32"/>
          <w:szCs w:val="32"/>
        </w:rPr>
        <w:t xml:space="preserve">Цели и </w:t>
      </w:r>
      <w:r w:rsidR="002445D4">
        <w:rPr>
          <w:rFonts w:ascii="Times New Roman" w:hAnsi="Times New Roman" w:cs="Times New Roman"/>
          <w:b/>
          <w:sz w:val="32"/>
          <w:szCs w:val="32"/>
        </w:rPr>
        <w:t xml:space="preserve">задачи на </w:t>
      </w:r>
      <w:r w:rsidR="00B3030E">
        <w:rPr>
          <w:rFonts w:ascii="Times New Roman" w:hAnsi="Times New Roman" w:cs="Times New Roman"/>
          <w:b/>
          <w:sz w:val="32"/>
          <w:szCs w:val="32"/>
        </w:rPr>
        <w:t>2022-2023</w:t>
      </w:r>
      <w:r w:rsidRPr="0078475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C7B86" w:rsidRPr="003C7B86" w:rsidRDefault="00373263" w:rsidP="003C7B86">
      <w:pPr>
        <w:rPr>
          <w:rFonts w:ascii="Times New Roman" w:hAnsi="Times New Roman" w:cs="Times New Roman"/>
          <w:b/>
          <w:sz w:val="28"/>
          <w:szCs w:val="28"/>
        </w:rPr>
      </w:pPr>
      <w:r w:rsidRPr="00185840">
        <w:rPr>
          <w:rFonts w:ascii="Times New Roman" w:hAnsi="Times New Roman" w:cs="Times New Roman"/>
          <w:b/>
          <w:sz w:val="28"/>
          <w:szCs w:val="28"/>
        </w:rPr>
        <w:t xml:space="preserve">Методическая тема: </w:t>
      </w:r>
      <w:r w:rsidR="003C7B86">
        <w:rPr>
          <w:rFonts w:ascii="Times New Roman" w:hAnsi="Times New Roman" w:cs="Times New Roman"/>
          <w:b/>
          <w:sz w:val="28"/>
          <w:szCs w:val="28"/>
        </w:rPr>
        <w:t xml:space="preserve">«Современные требования к качеству урока физическая культура – ориентиры на обновление содержания образования» </w:t>
      </w:r>
    </w:p>
    <w:p w:rsidR="00373263" w:rsidRPr="003C7B86" w:rsidRDefault="00373263" w:rsidP="003C7B86">
      <w:pPr>
        <w:pStyle w:val="a8"/>
        <w:ind w:left="119"/>
        <w:rPr>
          <w:rFonts w:ascii="Times New Roman" w:hAnsi="Times New Roman" w:cs="Times New Roman"/>
          <w:sz w:val="28"/>
          <w:szCs w:val="28"/>
        </w:rPr>
      </w:pPr>
      <w:r w:rsidRPr="00185840">
        <w:rPr>
          <w:rFonts w:ascii="Times New Roman" w:hAnsi="Times New Roman" w:cs="Times New Roman"/>
          <w:b/>
          <w:sz w:val="28"/>
          <w:szCs w:val="28"/>
        </w:rPr>
        <w:t>Цель:</w:t>
      </w:r>
      <w:r w:rsidR="003C7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B86" w:rsidRPr="003C7B86">
        <w:rPr>
          <w:rFonts w:ascii="Times New Roman" w:hAnsi="Times New Roman" w:cs="Times New Roman"/>
          <w:sz w:val="28"/>
          <w:szCs w:val="28"/>
        </w:rPr>
        <w:t xml:space="preserve">Повышения теоретических и практических знаний учащихся в области предметной деятельности «Физическая культура» </w:t>
      </w:r>
    </w:p>
    <w:p w:rsidR="00144AE4" w:rsidRDefault="00144AE4" w:rsidP="00271B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1BF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C7B86" w:rsidRPr="00C532BF" w:rsidRDefault="003C7B86" w:rsidP="00C532BF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2BF">
        <w:rPr>
          <w:rFonts w:ascii="Times New Roman" w:eastAsia="Times New Roman" w:hAnsi="Times New Roman" w:cs="Times New Roman"/>
          <w:sz w:val="28"/>
          <w:szCs w:val="28"/>
        </w:rPr>
        <w:t>Активнее и эффективнее использовать современные образовательные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 уроках физическая культура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частности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поисково-исследовательскую</w:t>
      </w:r>
      <w:r w:rsidRPr="00C532B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C532B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проектов;</w:t>
      </w:r>
    </w:p>
    <w:p w:rsidR="003C7B86" w:rsidRPr="00C532BF" w:rsidRDefault="003C7B86" w:rsidP="00C532BF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2BF">
        <w:rPr>
          <w:rFonts w:ascii="Times New Roman" w:eastAsia="Times New Roman" w:hAnsi="Times New Roman" w:cs="Times New Roman"/>
          <w:sz w:val="28"/>
          <w:szCs w:val="28"/>
        </w:rPr>
        <w:t>Расширить область использования информационных технологий при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уроков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имеющейся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материально-</w:t>
      </w:r>
      <w:r w:rsidRPr="00C532B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Pr="00C532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базы:</w:t>
      </w:r>
      <w:r w:rsidRPr="00C532B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Pr="00C532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C532B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C532B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интерактивной</w:t>
      </w:r>
      <w:r w:rsidRPr="00C532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доски;</w:t>
      </w:r>
    </w:p>
    <w:p w:rsidR="003C7B86" w:rsidRPr="00C532BF" w:rsidRDefault="003C7B86" w:rsidP="00C532BF">
      <w:pPr>
        <w:pStyle w:val="a4"/>
        <w:widowControl w:val="0"/>
        <w:numPr>
          <w:ilvl w:val="0"/>
          <w:numId w:val="8"/>
        </w:numPr>
        <w:tabs>
          <w:tab w:val="left" w:pos="84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2BF">
        <w:rPr>
          <w:rFonts w:ascii="Times New Roman" w:eastAsia="Times New Roman" w:hAnsi="Times New Roman" w:cs="Times New Roman"/>
          <w:sz w:val="28"/>
          <w:szCs w:val="28"/>
        </w:rPr>
        <w:t>Выстраивание системы поиска и поддержки талантливых детей и их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32B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C532B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Pr="00C532B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:rsidR="003C7B86" w:rsidRPr="00C532BF" w:rsidRDefault="003C7B86" w:rsidP="00C532BF">
      <w:pPr>
        <w:pStyle w:val="a4"/>
        <w:widowControl w:val="0"/>
        <w:numPr>
          <w:ilvl w:val="0"/>
          <w:numId w:val="8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2BF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Pr="00C532B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C532B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по развитию функциональной грамотности;</w:t>
      </w:r>
    </w:p>
    <w:p w:rsidR="00271BF9" w:rsidRDefault="003C7B86" w:rsidP="00C532BF">
      <w:pPr>
        <w:pStyle w:val="a4"/>
        <w:widowControl w:val="0"/>
        <w:numPr>
          <w:ilvl w:val="0"/>
          <w:numId w:val="8"/>
        </w:numPr>
        <w:tabs>
          <w:tab w:val="left" w:pos="840"/>
          <w:tab w:val="left" w:pos="8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2BF">
        <w:rPr>
          <w:rFonts w:ascii="Times New Roman" w:eastAsia="Times New Roman" w:hAnsi="Times New Roman" w:cs="Times New Roman"/>
          <w:sz w:val="28"/>
          <w:szCs w:val="28"/>
        </w:rPr>
        <w:t>Продолжить</w:t>
      </w:r>
      <w:r w:rsidRPr="00C532B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C532B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532B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C532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обновленных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C532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НОО,</w:t>
      </w:r>
      <w:r w:rsidRPr="00C532B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C532B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32BF">
        <w:rPr>
          <w:rFonts w:ascii="Times New Roman" w:eastAsia="Times New Roman" w:hAnsi="Times New Roman" w:cs="Times New Roman"/>
          <w:sz w:val="28"/>
          <w:szCs w:val="28"/>
        </w:rPr>
        <w:t>ООО.</w:t>
      </w:r>
    </w:p>
    <w:p w:rsidR="00C532BF" w:rsidRPr="00C532BF" w:rsidRDefault="00C532BF" w:rsidP="00C532BF">
      <w:pPr>
        <w:pStyle w:val="a4"/>
        <w:widowControl w:val="0"/>
        <w:tabs>
          <w:tab w:val="left" w:pos="840"/>
          <w:tab w:val="left" w:pos="8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565"/>
        <w:gridCol w:w="5896"/>
        <w:gridCol w:w="2103"/>
        <w:gridCol w:w="2522"/>
      </w:tblGrid>
      <w:tr w:rsidR="00AA0723" w:rsidTr="00F77C7D">
        <w:tc>
          <w:tcPr>
            <w:tcW w:w="565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96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2103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522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301A92" w:rsidTr="00F77C7D">
        <w:tc>
          <w:tcPr>
            <w:tcW w:w="565" w:type="dxa"/>
          </w:tcPr>
          <w:p w:rsidR="00301A92" w:rsidRPr="0078475A" w:rsidRDefault="00301A92" w:rsidP="00F24C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521" w:type="dxa"/>
            <w:gridSpan w:val="3"/>
          </w:tcPr>
          <w:p w:rsidR="00301A92" w:rsidRDefault="00301A92" w:rsidP="00301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деятельность</w:t>
            </w:r>
          </w:p>
        </w:tc>
      </w:tr>
      <w:tr w:rsidR="00AA0723" w:rsidTr="00F77C7D">
        <w:trPr>
          <w:trHeight w:val="997"/>
        </w:trPr>
        <w:tc>
          <w:tcPr>
            <w:tcW w:w="565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6" w:type="dxa"/>
          </w:tcPr>
          <w:p w:rsidR="00AD0832" w:rsidRDefault="008C5168" w:rsidP="008C5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168">
              <w:rPr>
                <w:rFonts w:ascii="Times New Roman" w:hAnsi="Times New Roman" w:cs="Times New Roman"/>
                <w:sz w:val="28"/>
                <w:szCs w:val="28"/>
              </w:rPr>
              <w:t xml:space="preserve"> Августовская конференция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C5168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5168">
              <w:rPr>
                <w:rFonts w:ascii="Times New Roman" w:hAnsi="Times New Roman" w:cs="Times New Roman"/>
                <w:sz w:val="28"/>
                <w:szCs w:val="28"/>
              </w:rPr>
              <w:t>учителей физической культуры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5168">
              <w:rPr>
                <w:rFonts w:ascii="Times New Roman" w:hAnsi="Times New Roman" w:cs="Times New Roman"/>
                <w:sz w:val="28"/>
                <w:szCs w:val="28"/>
              </w:rPr>
              <w:t xml:space="preserve">по теме </w:t>
            </w:r>
            <w:r w:rsidRPr="008C5168">
              <w:rPr>
                <w:rFonts w:ascii="Times New Roman" w:hAnsi="Times New Roman" w:cs="Times New Roman"/>
                <w:sz w:val="28"/>
                <w:szCs w:val="28"/>
              </w:rPr>
              <w:t>«Воспитание и обучение как единый процесс формирования личности ребенка: вызовы времени, проблемы и пути их решения»</w:t>
            </w:r>
          </w:p>
        </w:tc>
        <w:tc>
          <w:tcPr>
            <w:tcW w:w="2103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22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ИМО ГМЦ по Советскому району</w:t>
            </w:r>
          </w:p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Каримуллина М.З.</w:t>
            </w:r>
          </w:p>
        </w:tc>
      </w:tr>
      <w:tr w:rsidR="00A900EE" w:rsidTr="00F77C7D">
        <w:trPr>
          <w:trHeight w:val="1260"/>
        </w:trPr>
        <w:tc>
          <w:tcPr>
            <w:tcW w:w="565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47B6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Всероссийского физкультурно-спортивного комплекса «Готов к труду и обороне» (ГТО)</w:t>
            </w:r>
            <w:r w:rsidRPr="008A47B6">
              <w:t xml:space="preserve"> </w:t>
            </w:r>
            <w:r w:rsidRPr="00144A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C5168">
              <w:rPr>
                <w:rFonts w:ascii="Times New Roman" w:hAnsi="Times New Roman" w:cs="Times New Roman"/>
                <w:sz w:val="28"/>
                <w:szCs w:val="28"/>
              </w:rPr>
              <w:t xml:space="preserve"> 2022-2023</w:t>
            </w:r>
            <w:r w:rsidRPr="00407754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A900EE" w:rsidRDefault="00A900EE" w:rsidP="00A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AA0723" w:rsidTr="00F77C7D">
        <w:trPr>
          <w:trHeight w:val="903"/>
        </w:trPr>
        <w:tc>
          <w:tcPr>
            <w:tcW w:w="565" w:type="dxa"/>
          </w:tcPr>
          <w:p w:rsidR="00AD0832" w:rsidRDefault="00A900EE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AD0832" w:rsidRPr="00407754" w:rsidRDefault="00AD0832" w:rsidP="00AD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 в на</w:t>
            </w:r>
            <w:r w:rsidR="00D16919">
              <w:rPr>
                <w:rFonts w:ascii="Times New Roman" w:hAnsi="Times New Roman" w:cs="Times New Roman"/>
                <w:sz w:val="28"/>
                <w:szCs w:val="28"/>
              </w:rPr>
              <w:t>учно – практических конференциях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C5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00EE">
              <w:rPr>
                <w:rFonts w:ascii="Times New Roman" w:hAnsi="Times New Roman" w:cs="Times New Roman"/>
                <w:sz w:val="28"/>
                <w:szCs w:val="28"/>
              </w:rPr>
              <w:t xml:space="preserve">форумах,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конкурсах</w:t>
            </w:r>
            <w:r w:rsidR="008C51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C516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</w:p>
        </w:tc>
        <w:tc>
          <w:tcPr>
            <w:tcW w:w="2103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52FD9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22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DA7ACC">
              <w:rPr>
                <w:rFonts w:ascii="Times New Roman" w:hAnsi="Times New Roman" w:cs="Times New Roman"/>
                <w:sz w:val="28"/>
                <w:szCs w:val="28"/>
              </w:rPr>
              <w:t xml:space="preserve">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A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5168" w:rsidTr="00F77C7D">
        <w:trPr>
          <w:trHeight w:val="903"/>
        </w:trPr>
        <w:tc>
          <w:tcPr>
            <w:tcW w:w="565" w:type="dxa"/>
          </w:tcPr>
          <w:p w:rsidR="008C5168" w:rsidRDefault="008C5168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:rsidR="008C5168" w:rsidRDefault="008C5168" w:rsidP="00AD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ИСРО РАО по теме «</w:t>
            </w:r>
            <w:r w:rsidRPr="008C5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проблемных вопросов по содержанию и методике преподавания учебного предмета «Физическая культура» при введении и реализации обновленных 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03" w:type="dxa"/>
          </w:tcPr>
          <w:p w:rsidR="008C5168" w:rsidRDefault="008C5168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522" w:type="dxa"/>
          </w:tcPr>
          <w:p w:rsidR="008C5168" w:rsidRDefault="008C5168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rPr>
          <w:trHeight w:val="903"/>
        </w:trPr>
        <w:tc>
          <w:tcPr>
            <w:tcW w:w="565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 в научно – практических конференциях конкурсах, учащихся школы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DA7ACC">
              <w:rPr>
                <w:rFonts w:ascii="Times New Roman" w:hAnsi="Times New Roman" w:cs="Times New Roman"/>
                <w:sz w:val="28"/>
                <w:szCs w:val="28"/>
              </w:rPr>
              <w:t xml:space="preserve">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0723" w:rsidTr="00F77C7D">
        <w:trPr>
          <w:trHeight w:val="903"/>
        </w:trPr>
        <w:tc>
          <w:tcPr>
            <w:tcW w:w="565" w:type="dxa"/>
          </w:tcPr>
          <w:p w:rsidR="00CA6714" w:rsidRDefault="008C5168" w:rsidP="00AD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:rsidR="00CA6714" w:rsidRDefault="00CA6714" w:rsidP="00AB7A9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передового педагогического опыта </w:t>
            </w:r>
            <w:r w:rsidR="00C62A2D">
              <w:rPr>
                <w:rFonts w:ascii="Times New Roman" w:hAnsi="Times New Roman" w:cs="Times New Roman"/>
                <w:sz w:val="28"/>
                <w:szCs w:val="28"/>
              </w:rPr>
              <w:t>на мастер</w:t>
            </w: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 w:rsidRPr="00CA6714">
              <w:rPr>
                <w:rFonts w:ascii="Times New Roman" w:hAnsi="Times New Roman" w:cs="Times New Roman"/>
                <w:sz w:val="28"/>
                <w:szCs w:val="28"/>
              </w:rPr>
              <w:t>, открытых уроках</w:t>
            </w:r>
            <w:r w:rsidR="00C62A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CA6714" w:rsidRPr="00AD0832" w:rsidRDefault="00AB7A9D" w:rsidP="00AD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CA6714" w:rsidRDefault="00AB7A9D" w:rsidP="00AD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AA0723" w:rsidTr="00F77C7D">
        <w:trPr>
          <w:trHeight w:val="1260"/>
        </w:trPr>
        <w:tc>
          <w:tcPr>
            <w:tcW w:w="565" w:type="dxa"/>
          </w:tcPr>
          <w:p w:rsidR="0030568B" w:rsidRDefault="00C62A2D" w:rsidP="00305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</w:tcPr>
          <w:p w:rsidR="0030568B" w:rsidRDefault="00A900EE" w:rsidP="00A90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учителей физической культуры на заседании ШМО учителей эстетического цикла </w:t>
            </w:r>
            <w:r w:rsidR="0030568B">
              <w:rPr>
                <w:rFonts w:ascii="Times New Roman" w:hAnsi="Times New Roman" w:cs="Times New Roman"/>
                <w:sz w:val="28"/>
                <w:szCs w:val="28"/>
              </w:rPr>
              <w:t>по теме:</w:t>
            </w:r>
            <w:r>
              <w:t xml:space="preserve"> </w:t>
            </w:r>
            <w:r w:rsidRPr="00A900EE">
              <w:rPr>
                <w:rFonts w:ascii="Times New Roman" w:hAnsi="Times New Roman" w:cs="Times New Roman"/>
                <w:sz w:val="28"/>
                <w:szCs w:val="28"/>
              </w:rPr>
              <w:t>«Современные требования к качеству урока физическая культура – ориентиры на обновление содержания образования»</w:t>
            </w:r>
          </w:p>
        </w:tc>
        <w:tc>
          <w:tcPr>
            <w:tcW w:w="2103" w:type="dxa"/>
          </w:tcPr>
          <w:p w:rsidR="0030568B" w:rsidRDefault="0030568B" w:rsidP="00305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22" w:type="dxa"/>
          </w:tcPr>
          <w:p w:rsidR="0030568B" w:rsidRDefault="0030568B" w:rsidP="00305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rPr>
          <w:trHeight w:val="375"/>
        </w:trPr>
        <w:tc>
          <w:tcPr>
            <w:tcW w:w="565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статьи  в различных сборниках.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52FD9" w:rsidTr="00F77C7D">
        <w:trPr>
          <w:trHeight w:val="375"/>
        </w:trPr>
        <w:tc>
          <w:tcPr>
            <w:tcW w:w="565" w:type="dxa"/>
          </w:tcPr>
          <w:p w:rsidR="00852FD9" w:rsidRDefault="00D55223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«Федеральный центр организационно –методического обеспечения ФК» (ФГБУ « ФИОМО ФК»</w:t>
            </w:r>
            <w:r w:rsidR="001359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FD9" w:rsidTr="00F77C7D">
        <w:trPr>
          <w:trHeight w:val="375"/>
        </w:trPr>
        <w:tc>
          <w:tcPr>
            <w:tcW w:w="565" w:type="dxa"/>
          </w:tcPr>
          <w:p w:rsidR="00852FD9" w:rsidRDefault="00D55223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135917">
              <w:rPr>
                <w:rFonts w:ascii="Times New Roman" w:hAnsi="Times New Roman" w:cs="Times New Roman"/>
                <w:sz w:val="28"/>
                <w:szCs w:val="28"/>
              </w:rPr>
              <w:t xml:space="preserve"> модулей рабочих программ в соответствии с реализуемыми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  <w:r w:rsidR="00135917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видам спорта: «Дзюдо</w:t>
            </w:r>
            <w:r w:rsidR="00135917">
              <w:rPr>
                <w:rFonts w:ascii="Times New Roman" w:hAnsi="Times New Roman" w:cs="Times New Roman"/>
                <w:sz w:val="28"/>
                <w:szCs w:val="28"/>
              </w:rPr>
              <w:t xml:space="preserve"> в школу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«Шахматы </w:t>
            </w:r>
            <w:r w:rsidR="00345B9D">
              <w:rPr>
                <w:rFonts w:ascii="Times New Roman" w:hAnsi="Times New Roman" w:cs="Times New Roman"/>
                <w:sz w:val="28"/>
                <w:szCs w:val="28"/>
              </w:rPr>
              <w:t>и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Тренера </w:t>
            </w:r>
          </w:p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Волобуев С.Е</w:t>
            </w:r>
          </w:p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Трифанов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D55223" w:rsidTr="00F77C7D">
        <w:trPr>
          <w:trHeight w:val="375"/>
        </w:trPr>
        <w:tc>
          <w:tcPr>
            <w:tcW w:w="565" w:type="dxa"/>
          </w:tcPr>
          <w:p w:rsidR="00D55223" w:rsidRDefault="00D55223" w:rsidP="00D5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96" w:type="dxa"/>
          </w:tcPr>
          <w:p w:rsidR="00D55223" w:rsidRDefault="00D55223" w:rsidP="00D5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учащихся по физической подготовленности и реализации программы ФК</w:t>
            </w:r>
          </w:p>
        </w:tc>
        <w:tc>
          <w:tcPr>
            <w:tcW w:w="2103" w:type="dxa"/>
          </w:tcPr>
          <w:p w:rsidR="00D55223" w:rsidRDefault="00D55223" w:rsidP="00D5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года</w:t>
            </w:r>
          </w:p>
        </w:tc>
        <w:tc>
          <w:tcPr>
            <w:tcW w:w="2522" w:type="dxa"/>
          </w:tcPr>
          <w:p w:rsidR="00D55223" w:rsidRDefault="00D55223" w:rsidP="00D5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 </w:t>
            </w:r>
          </w:p>
        </w:tc>
      </w:tr>
      <w:tr w:rsidR="00852FD9" w:rsidTr="00F77C7D">
        <w:tc>
          <w:tcPr>
            <w:tcW w:w="565" w:type="dxa"/>
          </w:tcPr>
          <w:p w:rsidR="00852FD9" w:rsidRPr="00570A4D" w:rsidRDefault="00852FD9" w:rsidP="00852F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521" w:type="dxa"/>
            <w:gridSpan w:val="3"/>
          </w:tcPr>
          <w:p w:rsidR="00852FD9" w:rsidRDefault="00852FD9" w:rsidP="0085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345B9D" w:rsidTr="00F77C7D">
        <w:tc>
          <w:tcPr>
            <w:tcW w:w="565" w:type="dxa"/>
          </w:tcPr>
          <w:p w:rsidR="00345B9D" w:rsidRPr="006B2F41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кружков</w:t>
            </w:r>
          </w:p>
        </w:tc>
        <w:tc>
          <w:tcPr>
            <w:tcW w:w="2103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22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5B9D" w:rsidTr="00F77C7D">
        <w:tc>
          <w:tcPr>
            <w:tcW w:w="565" w:type="dxa"/>
          </w:tcPr>
          <w:p w:rsidR="00345B9D" w:rsidRPr="006B2F41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спортивного клуба «Авангард»</w:t>
            </w:r>
          </w:p>
        </w:tc>
        <w:tc>
          <w:tcPr>
            <w:tcW w:w="2103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22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345B9D" w:rsidTr="00F77C7D">
        <w:tc>
          <w:tcPr>
            <w:tcW w:w="565" w:type="dxa"/>
          </w:tcPr>
          <w:p w:rsidR="00345B9D" w:rsidRPr="006B2F41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135917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>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Спартакиады и Школьной лиги</w:t>
            </w: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школ </w:t>
            </w:r>
          </w:p>
          <w:p w:rsidR="00345B9D" w:rsidRPr="00301A92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A92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2022 – 2023 учебном году</w:t>
            </w:r>
          </w:p>
        </w:tc>
        <w:tc>
          <w:tcPr>
            <w:tcW w:w="2103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345B9D" w:rsidRDefault="00345B9D" w:rsidP="00345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345B9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и всероссийских соревнованиях. В рамках Российского движения школьников «Спорт РДШ»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852FD9" w:rsidRDefault="00345B9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345B9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в выполнении нормативов ВФСК «Готов к труду и обороне»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345B9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ГТО «Готов к труду и обороне» среди учащихся 11 класс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852FD9" w:rsidRDefault="00345B9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</w:tcPr>
          <w:p w:rsidR="00852FD9" w:rsidRDefault="00852FD9" w:rsidP="006B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городских и республиканских проектов: Мини – футбол «Мишка в школу»,</w:t>
            </w:r>
            <w:r w:rsidR="006B2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852FD9" w:rsidRDefault="006B2F41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ноябрь</w:t>
            </w:r>
          </w:p>
        </w:tc>
        <w:tc>
          <w:tcPr>
            <w:tcW w:w="2522" w:type="dxa"/>
          </w:tcPr>
          <w:p w:rsidR="00852FD9" w:rsidRDefault="000431D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6B2F41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с соревнованиях Чемпионата школьной баскетбольной Лиги «КЭС 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март</w:t>
            </w:r>
          </w:p>
        </w:tc>
        <w:tc>
          <w:tcPr>
            <w:tcW w:w="2522" w:type="dxa"/>
          </w:tcPr>
          <w:p w:rsidR="00852FD9" w:rsidRDefault="000431D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6B2F41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республиканского проекта «Школьная волейбольная лига»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852FD9" w:rsidRDefault="000431DD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B2F41" w:rsidTr="00F77C7D">
        <w:tc>
          <w:tcPr>
            <w:tcW w:w="565" w:type="dxa"/>
          </w:tcPr>
          <w:p w:rsidR="006B2F41" w:rsidRPr="006B2F41" w:rsidRDefault="006B2F41" w:rsidP="006B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96" w:type="dxa"/>
          </w:tcPr>
          <w:p w:rsidR="006B2F41" w:rsidRDefault="006B2F41" w:rsidP="006B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массовых соревнованиях «Лыжня России», «Легкоатлетическая эстафета», «Кросс нации»</w:t>
            </w:r>
          </w:p>
        </w:tc>
        <w:tc>
          <w:tcPr>
            <w:tcW w:w="2103" w:type="dxa"/>
          </w:tcPr>
          <w:p w:rsidR="006B2F41" w:rsidRDefault="006B2F41" w:rsidP="006B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6B2F41" w:rsidRDefault="006B2F41" w:rsidP="006B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оздоровительных мероприятий</w:t>
            </w:r>
            <w:r w:rsidR="006B2F41">
              <w:rPr>
                <w:rFonts w:ascii="Times New Roman" w:hAnsi="Times New Roman" w:cs="Times New Roman"/>
                <w:sz w:val="28"/>
                <w:szCs w:val="28"/>
              </w:rPr>
              <w:t>. Создание видеороликов и материалов по формированию здорового образа жизни и их трансляции и в фойе школы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c>
          <w:tcPr>
            <w:tcW w:w="565" w:type="dxa"/>
          </w:tcPr>
          <w:p w:rsidR="00852FD9" w:rsidRPr="006B2F41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«Будь здоров» в рамках Всероссийского дня здоровья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2" w:type="dxa"/>
          </w:tcPr>
          <w:p w:rsidR="00852FD9" w:rsidRDefault="00DD2728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B2F41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 и </w:t>
            </w:r>
            <w:r w:rsidR="00852FD9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52FD9" w:rsidTr="00F77C7D">
        <w:tc>
          <w:tcPr>
            <w:tcW w:w="565" w:type="dxa"/>
          </w:tcPr>
          <w:p w:rsidR="00852FD9" w:rsidRPr="00AA0723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7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 всех классах утренней зарядки перед началом уроков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52FD9" w:rsidTr="00F77C7D">
        <w:tc>
          <w:tcPr>
            <w:tcW w:w="565" w:type="dxa"/>
          </w:tcPr>
          <w:p w:rsidR="00852FD9" w:rsidRPr="00AA0723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D9" w:rsidRPr="00AA0723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5896" w:type="dxa"/>
          </w:tcPr>
          <w:p w:rsidR="00852FD9" w:rsidRPr="00AA0723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физкультминуток для глаз и коррекции осанки после 2 – </w:t>
            </w:r>
            <w:proofErr w:type="spellStart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 и 4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A0723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соответственно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852FD9" w:rsidTr="00F77C7D">
        <w:tc>
          <w:tcPr>
            <w:tcW w:w="565" w:type="dxa"/>
          </w:tcPr>
          <w:p w:rsidR="00852FD9" w:rsidRDefault="00852FD9" w:rsidP="0085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96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подвижные игры во время переменок</w:t>
            </w:r>
          </w:p>
        </w:tc>
        <w:tc>
          <w:tcPr>
            <w:tcW w:w="2103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852FD9" w:rsidRDefault="00852FD9" w:rsidP="0085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D2728" w:rsidTr="00F77C7D">
        <w:tc>
          <w:tcPr>
            <w:tcW w:w="565" w:type="dxa"/>
          </w:tcPr>
          <w:p w:rsidR="00DD2728" w:rsidRDefault="00DD2728" w:rsidP="00DD2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96" w:type="dxa"/>
          </w:tcPr>
          <w:p w:rsidR="00DD2728" w:rsidRDefault="00DD2728" w:rsidP="00DD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облюдать правила безопасности во время занятий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физической культурой и спортом</w:t>
            </w:r>
          </w:p>
        </w:tc>
        <w:tc>
          <w:tcPr>
            <w:tcW w:w="2103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учителя ФК</w:t>
            </w:r>
          </w:p>
        </w:tc>
      </w:tr>
      <w:tr w:rsidR="00DD2728" w:rsidTr="00F77C7D">
        <w:tc>
          <w:tcPr>
            <w:tcW w:w="565" w:type="dxa"/>
          </w:tcPr>
          <w:p w:rsidR="00DD2728" w:rsidRPr="00C37086" w:rsidRDefault="00DD2728" w:rsidP="00DD2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521" w:type="dxa"/>
            <w:gridSpan w:val="3"/>
          </w:tcPr>
          <w:p w:rsidR="00DD2728" w:rsidRDefault="00DD2728" w:rsidP="00DD2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Врачебный контроль</w:t>
            </w:r>
          </w:p>
        </w:tc>
      </w:tr>
      <w:tr w:rsidR="00DD2728" w:rsidTr="00F77C7D">
        <w:tc>
          <w:tcPr>
            <w:tcW w:w="565" w:type="dxa"/>
          </w:tcPr>
          <w:p w:rsidR="00DD2728" w:rsidRDefault="00DD2728" w:rsidP="00DD2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проверка</w:t>
            </w:r>
          </w:p>
        </w:tc>
        <w:tc>
          <w:tcPr>
            <w:tcW w:w="2103" w:type="dxa"/>
          </w:tcPr>
          <w:p w:rsidR="00DD2728" w:rsidRDefault="00DD2728" w:rsidP="00DD2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2522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мед. сестра.</w:t>
            </w:r>
          </w:p>
        </w:tc>
      </w:tr>
      <w:tr w:rsidR="00DD2728" w:rsidTr="00F77C7D">
        <w:tc>
          <w:tcPr>
            <w:tcW w:w="565" w:type="dxa"/>
          </w:tcPr>
          <w:p w:rsidR="00DD2728" w:rsidRDefault="00DD2728" w:rsidP="00DD2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896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 состоянии здоровья учащихся на начало учебного года</w:t>
            </w:r>
          </w:p>
        </w:tc>
        <w:tc>
          <w:tcPr>
            <w:tcW w:w="2103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DD2728" w:rsidRDefault="00DD2728" w:rsidP="00DD2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0431DD" w:rsidRDefault="000431DD" w:rsidP="000431D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казание первой помощи при травмах и ушибах, применять способы и приёмы помощи в зависимости от характера и признаков полученной травмы.</w:t>
            </w:r>
          </w:p>
        </w:tc>
        <w:tc>
          <w:tcPr>
            <w:tcW w:w="2103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Врач, м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11A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1DD" w:rsidTr="00F77C7D">
        <w:tc>
          <w:tcPr>
            <w:tcW w:w="565" w:type="dxa"/>
          </w:tcPr>
          <w:p w:rsidR="000431DD" w:rsidRPr="0078475A" w:rsidRDefault="000431DD" w:rsidP="00043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521" w:type="dxa"/>
            <w:gridSpan w:val="3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работа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гигиенических норм в спортивном зале.</w:t>
            </w:r>
          </w:p>
        </w:tc>
        <w:tc>
          <w:tcPr>
            <w:tcW w:w="2103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инвентаря</w:t>
            </w:r>
          </w:p>
        </w:tc>
        <w:tc>
          <w:tcPr>
            <w:tcW w:w="2103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896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D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роводить гигиенические и профилактические мероприятия по организации мест занятий, выбору спортивного инвентаря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оборудования.</w:t>
            </w:r>
          </w:p>
        </w:tc>
        <w:tc>
          <w:tcPr>
            <w:tcW w:w="2103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 и тренера</w:t>
            </w:r>
          </w:p>
        </w:tc>
      </w:tr>
      <w:tr w:rsidR="000431DD" w:rsidTr="00F77C7D">
        <w:tc>
          <w:tcPr>
            <w:tcW w:w="565" w:type="dxa"/>
          </w:tcPr>
          <w:p w:rsidR="000431DD" w:rsidRPr="0078475A" w:rsidRDefault="000431DD" w:rsidP="00043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521" w:type="dxa"/>
            <w:gridSpan w:val="3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общественных организаций и родителей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</w:t>
            </w:r>
            <w:r w:rsidRPr="0078475A">
              <w:rPr>
                <w:rFonts w:ascii="Times New Roman" w:hAnsi="Times New Roman" w:cs="Times New Roman"/>
                <w:b/>
                <w:sz w:val="28"/>
                <w:szCs w:val="28"/>
              </w:rPr>
              <w:t>одительского комитета по ФК учащихся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спортивных секций и кружков</w:t>
            </w:r>
          </w:p>
        </w:tc>
        <w:tc>
          <w:tcPr>
            <w:tcW w:w="2103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и учителя ФК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детей спортивной одеждой и обувью</w:t>
            </w:r>
          </w:p>
        </w:tc>
        <w:tc>
          <w:tcPr>
            <w:tcW w:w="2103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</w:tcPr>
          <w:p w:rsidR="000431DD" w:rsidRPr="00BF6FB7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FB7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ко</w:t>
            </w:r>
            <w:r w:rsidR="008B672C">
              <w:rPr>
                <w:rFonts w:ascii="Times New Roman" w:hAnsi="Times New Roman" w:cs="Times New Roman"/>
                <w:sz w:val="28"/>
                <w:szCs w:val="28"/>
              </w:rPr>
              <w:t>митеты в спортивных секциях и кружков</w:t>
            </w:r>
          </w:p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</w:tcPr>
          <w:p w:rsidR="000431DD" w:rsidRPr="005A5750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родительские со</w:t>
            </w:r>
            <w:r w:rsidR="008B672C">
              <w:rPr>
                <w:rFonts w:ascii="Times New Roman" w:hAnsi="Times New Roman" w:cs="Times New Roman"/>
                <w:sz w:val="28"/>
                <w:szCs w:val="28"/>
              </w:rPr>
              <w:t>брания в спортивных секциях и кружков</w:t>
            </w:r>
          </w:p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тренера и учителя ФК</w:t>
            </w:r>
          </w:p>
        </w:tc>
      </w:tr>
      <w:tr w:rsidR="000431DD" w:rsidTr="00F77C7D">
        <w:tc>
          <w:tcPr>
            <w:tcW w:w="565" w:type="dxa"/>
          </w:tcPr>
          <w:p w:rsidR="000431DD" w:rsidRDefault="000431DD" w:rsidP="00043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Приглашать родителей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и открытые занятия в </w:t>
            </w:r>
            <w:r w:rsidR="008B672C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bookmarkStart w:id="0" w:name="_GoBack"/>
            <w:bookmarkEnd w:id="0"/>
            <w:r w:rsidR="008B672C">
              <w:rPr>
                <w:rFonts w:ascii="Times New Roman" w:hAnsi="Times New Roman" w:cs="Times New Roman"/>
                <w:sz w:val="28"/>
                <w:szCs w:val="28"/>
              </w:rPr>
              <w:t xml:space="preserve"> секции и кружки</w:t>
            </w:r>
          </w:p>
        </w:tc>
        <w:tc>
          <w:tcPr>
            <w:tcW w:w="2103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2" w:type="dxa"/>
          </w:tcPr>
          <w:p w:rsidR="000431DD" w:rsidRDefault="000431DD" w:rsidP="0004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5750"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учителя ФК</w:t>
            </w:r>
          </w:p>
        </w:tc>
      </w:tr>
    </w:tbl>
    <w:p w:rsidR="00AD0832" w:rsidRPr="00A343D5" w:rsidRDefault="00AD0832" w:rsidP="00AD08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0832" w:rsidRDefault="00AD0832" w:rsidP="00AD0832"/>
    <w:p w:rsidR="00AD0832" w:rsidRPr="00373263" w:rsidRDefault="00AD0832" w:rsidP="003732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D0832" w:rsidRPr="003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24E4"/>
    <w:multiLevelType w:val="hybridMultilevel"/>
    <w:tmpl w:val="3D3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614E9"/>
    <w:multiLevelType w:val="hybridMultilevel"/>
    <w:tmpl w:val="D82CB4B4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0E9A4C2C"/>
    <w:multiLevelType w:val="hybridMultilevel"/>
    <w:tmpl w:val="606A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1B4"/>
    <w:multiLevelType w:val="hybridMultilevel"/>
    <w:tmpl w:val="11B0D634"/>
    <w:lvl w:ilvl="0" w:tplc="899CBD4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DAB247D"/>
    <w:multiLevelType w:val="hybridMultilevel"/>
    <w:tmpl w:val="959E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E12E5"/>
    <w:multiLevelType w:val="hybridMultilevel"/>
    <w:tmpl w:val="4D7AA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D052B"/>
    <w:multiLevelType w:val="hybridMultilevel"/>
    <w:tmpl w:val="304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D7DDE"/>
    <w:multiLevelType w:val="hybridMultilevel"/>
    <w:tmpl w:val="FA1E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126F2"/>
    <w:multiLevelType w:val="hybridMultilevel"/>
    <w:tmpl w:val="9940BE70"/>
    <w:lvl w:ilvl="0" w:tplc="45F0885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DAE6E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FC54C51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AD70581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AAA8F98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64186CD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B77CA5C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03902B5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5D98F91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7BF2C08"/>
    <w:multiLevelType w:val="hybridMultilevel"/>
    <w:tmpl w:val="BB7ADD9E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6"/>
    <w:rsid w:val="00013A18"/>
    <w:rsid w:val="000431DD"/>
    <w:rsid w:val="00135917"/>
    <w:rsid w:val="00144AE4"/>
    <w:rsid w:val="002445D4"/>
    <w:rsid w:val="00271BF9"/>
    <w:rsid w:val="002A3644"/>
    <w:rsid w:val="002B07BB"/>
    <w:rsid w:val="002D0141"/>
    <w:rsid w:val="002D3C9E"/>
    <w:rsid w:val="002E0D14"/>
    <w:rsid w:val="002F03B8"/>
    <w:rsid w:val="002F5B82"/>
    <w:rsid w:val="00301A92"/>
    <w:rsid w:val="0030568B"/>
    <w:rsid w:val="003437A9"/>
    <w:rsid w:val="00345B9D"/>
    <w:rsid w:val="0037021A"/>
    <w:rsid w:val="00373263"/>
    <w:rsid w:val="003C7B86"/>
    <w:rsid w:val="00430EF9"/>
    <w:rsid w:val="004878B2"/>
    <w:rsid w:val="0053668A"/>
    <w:rsid w:val="005569EB"/>
    <w:rsid w:val="005F35AD"/>
    <w:rsid w:val="0062252D"/>
    <w:rsid w:val="00640535"/>
    <w:rsid w:val="00657F97"/>
    <w:rsid w:val="006B2F41"/>
    <w:rsid w:val="006C102D"/>
    <w:rsid w:val="00795D63"/>
    <w:rsid w:val="007F1A82"/>
    <w:rsid w:val="008072C6"/>
    <w:rsid w:val="00824748"/>
    <w:rsid w:val="00852FD9"/>
    <w:rsid w:val="008606BC"/>
    <w:rsid w:val="0089115E"/>
    <w:rsid w:val="008A47B6"/>
    <w:rsid w:val="008A7B93"/>
    <w:rsid w:val="008B672C"/>
    <w:rsid w:val="008C22B1"/>
    <w:rsid w:val="008C5168"/>
    <w:rsid w:val="00A900EE"/>
    <w:rsid w:val="00AA0723"/>
    <w:rsid w:val="00AB7A9D"/>
    <w:rsid w:val="00AD0832"/>
    <w:rsid w:val="00B029D3"/>
    <w:rsid w:val="00B3030E"/>
    <w:rsid w:val="00B82060"/>
    <w:rsid w:val="00C532BF"/>
    <w:rsid w:val="00C62A2D"/>
    <w:rsid w:val="00C65464"/>
    <w:rsid w:val="00CA453E"/>
    <w:rsid w:val="00CA6714"/>
    <w:rsid w:val="00D16919"/>
    <w:rsid w:val="00D53681"/>
    <w:rsid w:val="00D55223"/>
    <w:rsid w:val="00D606F5"/>
    <w:rsid w:val="00D674E5"/>
    <w:rsid w:val="00DA4DA5"/>
    <w:rsid w:val="00DD2728"/>
    <w:rsid w:val="00E30721"/>
    <w:rsid w:val="00E85D73"/>
    <w:rsid w:val="00EA3270"/>
    <w:rsid w:val="00EB44E5"/>
    <w:rsid w:val="00F17266"/>
    <w:rsid w:val="00F77C7D"/>
    <w:rsid w:val="00FA0FCA"/>
    <w:rsid w:val="00FA6126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4A5C"/>
  <w15:chartTrackingRefBased/>
  <w15:docId w15:val="{63503DCE-790D-49D1-A771-A2E3B7F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1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1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126"/>
    <w:pPr>
      <w:ind w:left="720"/>
      <w:contextualSpacing/>
    </w:pPr>
  </w:style>
  <w:style w:type="table" w:styleId="a5">
    <w:name w:val="Table Grid"/>
    <w:basedOn w:val="a1"/>
    <w:uiPriority w:val="59"/>
    <w:rsid w:val="0037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53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CA67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3C7B8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3C7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Andrey</cp:lastModifiedBy>
  <cp:revision>36</cp:revision>
  <cp:lastPrinted>2019-01-21T18:33:00Z</cp:lastPrinted>
  <dcterms:created xsi:type="dcterms:W3CDTF">2017-11-12T08:34:00Z</dcterms:created>
  <dcterms:modified xsi:type="dcterms:W3CDTF">2022-11-01T19:55:00Z</dcterms:modified>
</cp:coreProperties>
</file>